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74E4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455B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2022-01-25T10:07:00Z</dcterms:modified>
</cp:coreProperties>
</file>